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6A" w:rsidRDefault="00B56F6A" w:rsidP="00B56F6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kern w:val="36"/>
          <w:sz w:val="24"/>
          <w:szCs w:val="24"/>
          <w:u w:val="single"/>
          <w:lang w:eastAsia="ru-RU"/>
        </w:rPr>
        <w:t xml:space="preserve">Методическая консультация </w:t>
      </w:r>
    </w:p>
    <w:p w:rsidR="00B56F6A" w:rsidRDefault="00B56F6A" w:rsidP="00B56F6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bCs/>
          <w:i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kern w:val="36"/>
          <w:sz w:val="24"/>
          <w:szCs w:val="24"/>
          <w:u w:val="single"/>
          <w:lang w:eastAsia="ru-RU"/>
        </w:rPr>
        <w:t>(20.12</w:t>
      </w:r>
      <w:r>
        <w:rPr>
          <w:rFonts w:ascii="Times New Roman" w:eastAsia="Times New Roman" w:hAnsi="Times New Roman"/>
          <w:bCs/>
          <w:i/>
          <w:kern w:val="36"/>
          <w:sz w:val="24"/>
          <w:szCs w:val="24"/>
          <w:u w:val="single"/>
          <w:lang w:eastAsia="ru-RU"/>
        </w:rPr>
        <w:t xml:space="preserve">.2020г.) </w:t>
      </w:r>
    </w:p>
    <w:p w:rsidR="00B56F6A" w:rsidRDefault="00B56F6A" w:rsidP="00B56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i/>
          <w:kern w:val="36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4"/>
          <w:szCs w:val="44"/>
          <w:lang w:eastAsia="ru-RU"/>
        </w:rPr>
        <w:t>«СОВЕТЫ ОТ УЧИТЕЛЯ: КАК ШКОЛЬНИКУ ПОДГОТОВИТЬСЯ К ИТОГОВЫМ КОНТРОЛЬНЫМ РАБОТАМ</w:t>
      </w:r>
      <w:r>
        <w:rPr>
          <w:rFonts w:ascii="Times New Roman" w:eastAsia="Times New Roman" w:hAnsi="Times New Roman"/>
          <w:b/>
          <w:bCs/>
          <w:kern w:val="36"/>
          <w:sz w:val="44"/>
          <w:szCs w:val="44"/>
          <w:lang w:eastAsia="ru-RU"/>
        </w:rPr>
        <w:t xml:space="preserve">» </w:t>
      </w:r>
    </w:p>
    <w:p w:rsidR="00B56F6A" w:rsidRDefault="00B56F6A" w:rsidP="00B56F6A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 информации: </w:t>
      </w:r>
      <w:hyperlink r:id="rId5" w:history="1">
        <w:r w:rsidRPr="00D72F9E">
          <w:rPr>
            <w:rStyle w:val="a3"/>
          </w:rPr>
          <w:t>https://www.yaklass.ru/novosti/akcii-i-novosti-za-2020-god/stati-i-novosti-za-12-2020/kak-podgotovitsya-k-itogovym-kontrolnym</w:t>
        </w:r>
      </w:hyperlink>
    </w:p>
    <w:p w:rsidR="00B56F6A" w:rsidRDefault="00B56F6A" w:rsidP="00B56F6A">
      <w:pPr>
        <w:spacing w:after="0" w:line="240" w:lineRule="auto"/>
      </w:pPr>
    </w:p>
    <w:p w:rsidR="00B56F6A" w:rsidRPr="00B56F6A" w:rsidRDefault="00B56F6A" w:rsidP="00B56F6A"/>
    <w:p w:rsidR="00B56F6A" w:rsidRPr="00B56F6A" w:rsidRDefault="00B56F6A" w:rsidP="00B56F6A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Как построить подготовку к контролю знаний, чтобы всё успеть? Делимся полезными советами по подготовке к контрольным.</w:t>
      </w:r>
    </w:p>
    <w:p w:rsidR="00B56F6A" w:rsidRPr="00B56F6A" w:rsidRDefault="00B56F6A" w:rsidP="006F05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t>1. Определяем проблемные точки.</w:t>
      </w:r>
    </w:p>
    <w:p w:rsidR="00B56F6A" w:rsidRPr="00B56F6A" w:rsidRDefault="00B56F6A" w:rsidP="00B56F6A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Чтобы эффективно подготовиться к контрольным, сначала нужно составить план. Для этого пригодятся простые средства: календарь или ежедневник. Обязательно отметь предстоящ</w:t>
      </w:r>
      <w:r>
        <w:rPr>
          <w:rFonts w:ascii="Times New Roman" w:hAnsi="Times New Roman"/>
          <w:sz w:val="28"/>
          <w:szCs w:val="28"/>
        </w:rPr>
        <w:t>ие контрольные: литература — 19</w:t>
      </w:r>
      <w:r w:rsidRPr="00B56F6A">
        <w:rPr>
          <w:rFonts w:ascii="Times New Roman" w:hAnsi="Times New Roman"/>
          <w:sz w:val="28"/>
          <w:szCs w:val="28"/>
        </w:rPr>
        <w:t>, физика — 22, математика — 24 декабря</w:t>
      </w:r>
      <w:r>
        <w:rPr>
          <w:rFonts w:ascii="Times New Roman" w:hAnsi="Times New Roman"/>
          <w:sz w:val="28"/>
          <w:szCs w:val="28"/>
        </w:rPr>
        <w:t xml:space="preserve"> и т.д</w:t>
      </w:r>
      <w:r w:rsidRPr="00B56F6A">
        <w:rPr>
          <w:rFonts w:ascii="Times New Roman" w:hAnsi="Times New Roman"/>
          <w:sz w:val="28"/>
          <w:szCs w:val="28"/>
        </w:rPr>
        <w:t>.</w:t>
      </w:r>
    </w:p>
    <w:p w:rsidR="00B56F6A" w:rsidRPr="00B56F6A" w:rsidRDefault="00B56F6A" w:rsidP="00B56F6A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Особое внимание, к сожалению, придётся уделить не твоему любимому предмету, а, наоборот, самому проблемному. Затруднения с физикой? Тогда тут и придётся потрудиться. Однако это не значит, что о предмете, с которым у тебя всё хорошо, можно беспечно забыть.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Иерархия задач будет выглядеть примерно следующим образом.</w:t>
      </w:r>
    </w:p>
    <w:p w:rsidR="00B56F6A" w:rsidRPr="00B56F6A" w:rsidRDefault="00B56F6A" w:rsidP="00B56F6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 xml:space="preserve">Самая ГЛАВНАЯ задача — сложная физика. Ей следует уделить больше всего внимания. Допустим, в теме 15 вопросов. Нужно тщательно проработать </w:t>
      </w:r>
      <w:r w:rsidRPr="00B56F6A">
        <w:rPr>
          <w:rFonts w:ascii="Times New Roman" w:hAnsi="Times New Roman"/>
          <w:b/>
          <w:bCs/>
          <w:sz w:val="28"/>
          <w:szCs w:val="28"/>
        </w:rPr>
        <w:t>каждый</w:t>
      </w:r>
      <w:r w:rsidRPr="00B56F6A">
        <w:rPr>
          <w:rFonts w:ascii="Times New Roman" w:hAnsi="Times New Roman"/>
          <w:sz w:val="28"/>
          <w:szCs w:val="28"/>
        </w:rPr>
        <w:t xml:space="preserve"> из них. Желательно написать конспекты: мы лучше запоминаем то, что пишем, а не читаем. Сделав записи, повтори теоретический материал минимум 3 раза, но не сразу, а с промежутками, желательно в разные дни. </w:t>
      </w:r>
      <w:r>
        <w:rPr>
          <w:rFonts w:ascii="Times New Roman" w:hAnsi="Times New Roman"/>
          <w:sz w:val="28"/>
          <w:szCs w:val="28"/>
        </w:rPr>
        <w:t>В науке есть такое понятие - «кривая</w:t>
      </w:r>
      <w:r w:rsidRPr="00B56F6A">
        <w:rPr>
          <w:rFonts w:ascii="Times New Roman" w:hAnsi="Times New Roman"/>
          <w:sz w:val="28"/>
          <w:szCs w:val="28"/>
        </w:rPr>
        <w:t xml:space="preserve"> забывания» — знание этого механизма поможет тебе спланировать подготовку. Самые проблемные вопросы повтори 4 раза. Также обязательно реши большое количество примеров и задачек: практика очень помогает. На подготовку к проблемному предмету нужно выделить минимум 3 дня.</w:t>
      </w:r>
    </w:p>
    <w:p w:rsidR="00B56F6A" w:rsidRPr="00B56F6A" w:rsidRDefault="00B56F6A" w:rsidP="00B56F6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Не очень любимая математика. Сделай конспекты теории, реши несколько примеров и повтори материал дважды. Тут хватит двух дней.</w:t>
      </w:r>
    </w:p>
    <w:p w:rsidR="00B56F6A" w:rsidRPr="00B56F6A" w:rsidRDefault="00B56F6A" w:rsidP="00B56F6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Любимая литература. Если ты уверен в своих силах, то просто перечитай свои записи с уроков по этой теме. Можно изобразить отношения между персонажами в виде схемы. Одного вечера для этой задачи будет достаточно.</w:t>
      </w:r>
    </w:p>
    <w:p w:rsidR="00B56F6A" w:rsidRPr="00B56F6A" w:rsidRDefault="00B56F6A" w:rsidP="00B56F6A">
      <w:pPr>
        <w:ind w:firstLine="360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lastRenderedPageBreak/>
        <w:t>Очень полезно оценивать задачу по времени. Сколько понадобится времени: час, два, пять? Также рекомендую не просто записывать глобальную задачу на выходные: «ПОДГОТОВИТЬСЯ К КОНТРОЛЬНОЙ ПО ФИЗИКЕ», а писать дробные списки из нескольких маленьких задачек. 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proofErr w:type="gramStart"/>
      <w:r w:rsidRPr="00B56F6A">
        <w:rPr>
          <w:rFonts w:ascii="Times New Roman" w:hAnsi="Times New Roman"/>
          <w:sz w:val="28"/>
          <w:szCs w:val="28"/>
        </w:rPr>
        <w:t>Например:</w:t>
      </w:r>
      <w:r w:rsidRPr="00B56F6A">
        <w:rPr>
          <w:rFonts w:ascii="Times New Roman" w:hAnsi="Times New Roman"/>
          <w:sz w:val="28"/>
          <w:szCs w:val="28"/>
        </w:rPr>
        <w:br/>
        <w:t>День</w:t>
      </w:r>
      <w:proofErr w:type="gramEnd"/>
      <w:r w:rsidRPr="00B56F6A">
        <w:rPr>
          <w:rFonts w:ascii="Times New Roman" w:hAnsi="Times New Roman"/>
          <w:sz w:val="28"/>
          <w:szCs w:val="28"/>
        </w:rPr>
        <w:t xml:space="preserve"> 1-й. 1) Прочитать параграфы 1–10. 2) Сделать конспекты. 3) Решить 3 задачи.</w:t>
      </w:r>
      <w:r w:rsidRPr="00B56F6A">
        <w:rPr>
          <w:rFonts w:ascii="Times New Roman" w:hAnsi="Times New Roman"/>
          <w:sz w:val="28"/>
          <w:szCs w:val="28"/>
        </w:rPr>
        <w:br/>
        <w:t>День 2-й. 1) Прочитать параграфы 11–21. 2) Сделать конспекты. 3) Решить 3 задачи. </w:t>
      </w:r>
      <w:r w:rsidRPr="00B56F6A">
        <w:rPr>
          <w:rFonts w:ascii="Times New Roman" w:hAnsi="Times New Roman"/>
          <w:sz w:val="28"/>
          <w:szCs w:val="28"/>
        </w:rPr>
        <w:br/>
        <w:t>День 3-й. 1) Перечитать конспекты. 2) Решить 3 задачи. 3) Решить 3 теста на «</w:t>
      </w:r>
      <w:proofErr w:type="spellStart"/>
      <w:r w:rsidRPr="00B56F6A">
        <w:rPr>
          <w:rFonts w:ascii="Times New Roman" w:hAnsi="Times New Roman"/>
          <w:sz w:val="28"/>
          <w:szCs w:val="28"/>
        </w:rPr>
        <w:t>ЯКласс</w:t>
      </w:r>
      <w:proofErr w:type="spellEnd"/>
      <w:r w:rsidRPr="00B56F6A">
        <w:rPr>
          <w:rFonts w:ascii="Times New Roman" w:hAnsi="Times New Roman"/>
          <w:sz w:val="28"/>
          <w:szCs w:val="28"/>
        </w:rPr>
        <w:t>».</w:t>
      </w:r>
    </w:p>
    <w:p w:rsidR="00B56F6A" w:rsidRPr="00B56F6A" w:rsidRDefault="00B56F6A" w:rsidP="00B56F6A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Когда ты видишь перед собой маленькие задачи, намного проще приступить к работе. А когда перед глазами маячит что-то такое грандиозное, как ПОДГОТОВКА К КОНТРОЛЬНОЙ, это воспринимается как конец света и возникает соблазн оттянуть решение проблемы. А ещё вычёркивать пункты из списка очень приятно! Это даёт ощущение завершённости дела и дарит чувство выполненного долга.</w:t>
      </w:r>
    </w:p>
    <w:p w:rsidR="00B56F6A" w:rsidRPr="00B56F6A" w:rsidRDefault="00B56F6A" w:rsidP="006F05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t>2. Собираем материал.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Пользуйся материалом и заданиями из разных источников.</w:t>
      </w:r>
    </w:p>
    <w:p w:rsidR="00B56F6A" w:rsidRPr="00B56F6A" w:rsidRDefault="00B56F6A" w:rsidP="00B56F6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Школьные учебники. Конечно, самое важное — это школьные учебники, по которым вы в классе проходили конкретную тему. Они отлично подойдут для конспектов.</w:t>
      </w:r>
    </w:p>
    <w:p w:rsidR="00B56F6A" w:rsidRPr="00B56F6A" w:rsidRDefault="00B56F6A" w:rsidP="00B56F6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Записи с уроков. Твои собственные записи с занятий тоже нужно перечитать. Скорее всего, в контрольной будет то, что вы обсуждали на уроках.</w:t>
      </w:r>
    </w:p>
    <w:p w:rsidR="00B56F6A" w:rsidRPr="00B56F6A" w:rsidRDefault="00B56F6A" w:rsidP="00B56F6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Визуальные материалы. В подготовке очень эффективно помогают визуальные материалы. Например, правила английского языка в таблицах или история в схемах. Такие пособия лучше всего подходят для повторения и обобщения материала.</w:t>
      </w:r>
    </w:p>
    <w:p w:rsidR="00B56F6A" w:rsidRPr="00B56F6A" w:rsidRDefault="00B56F6A" w:rsidP="00B56F6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Цифровые ресурсы. «</w:t>
      </w:r>
      <w:proofErr w:type="spellStart"/>
      <w:r w:rsidRPr="00B56F6A">
        <w:rPr>
          <w:rFonts w:ascii="Times New Roman" w:hAnsi="Times New Roman"/>
          <w:sz w:val="28"/>
          <w:szCs w:val="28"/>
        </w:rPr>
        <w:t>ЯКласс</w:t>
      </w:r>
      <w:proofErr w:type="spellEnd"/>
      <w:r w:rsidRPr="00B56F6A">
        <w:rPr>
          <w:rFonts w:ascii="Times New Roman" w:hAnsi="Times New Roman"/>
          <w:sz w:val="28"/>
          <w:szCs w:val="28"/>
        </w:rPr>
        <w:t>» незаменим для подготовки к контрольным. Ты можешь решить разные тесты по изучаемой теме и повторить кратко изложенную теорию. А что самое классное — тестов тут почти неограниченное количество. Это особенно полезно для «прикрытия тылов»: можно уделить много внимания проблемным местам и довести решение тестов по этой теме до автоматизма.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Чтобы отработать тему, зайди в раздел «Предметы», выбери нужную тему и прокрути страницу до блока «Тесты».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 xml:space="preserve">Здесь находятся тренировочные работы по темам, они собраны из тех задач и упражнений, которые ты уже решал в блоке «Задания», но с новыми данными. Плюс в том, что ты можешь повторять прохождение неограниченное количество раз, пока не достигнешь желаемого результата. Преимущество ещё и в том, что никто не будет </w:t>
      </w:r>
      <w:r w:rsidRPr="00B56F6A">
        <w:rPr>
          <w:rFonts w:ascii="Times New Roman" w:hAnsi="Times New Roman"/>
          <w:sz w:val="28"/>
          <w:szCs w:val="28"/>
        </w:rPr>
        <w:lastRenderedPageBreak/>
        <w:t>стоять у тебя над душой и следить за твоей работой. Не бойся ошибиться, просто учись.</w:t>
      </w:r>
    </w:p>
    <w:p w:rsidR="006F0535" w:rsidRDefault="006F0535" w:rsidP="00B56F6A">
      <w:pPr>
        <w:rPr>
          <w:rFonts w:ascii="Times New Roman" w:hAnsi="Times New Roman"/>
          <w:b/>
          <w:bCs/>
          <w:sz w:val="28"/>
          <w:szCs w:val="28"/>
        </w:rPr>
      </w:pPr>
    </w:p>
    <w:p w:rsidR="00B56F6A" w:rsidRPr="00B56F6A" w:rsidRDefault="00B56F6A" w:rsidP="006F05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t>3. Выделяем время на отдых и хобби: полезные советы, которые помогут не уйти в просмотр целого сезона сериала.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Очень важно не забывать отдыхать, ведь если слишком усердствовать и корпеть над книгами ночами напролёт, то можно так переутомиться, что в решающий момент ничего не вспомнишь и завалишь контрольную.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Вот несколько базовых советов.</w:t>
      </w:r>
    </w:p>
    <w:p w:rsidR="00B56F6A" w:rsidRPr="00B56F6A" w:rsidRDefault="00B56F6A" w:rsidP="00B56F6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Правильный сон. Если на носу итоговые контрольные, это не значит, что нужно забыть о режиме дня. Старайся поддерживать следующий распорядок: вставать как обычно или чуть раньше и ложиться не позже 23:00. </w:t>
      </w:r>
    </w:p>
    <w:p w:rsidR="00B56F6A" w:rsidRPr="00B56F6A" w:rsidRDefault="00B56F6A" w:rsidP="00B56F6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 xml:space="preserve">Здоровое питание. Не пренебрегай полноценными приёмами пищи и не питайся одними бутербродами и </w:t>
      </w:r>
      <w:proofErr w:type="spellStart"/>
      <w:r w:rsidRPr="00B56F6A">
        <w:rPr>
          <w:rFonts w:ascii="Times New Roman" w:hAnsi="Times New Roman"/>
          <w:sz w:val="28"/>
          <w:szCs w:val="28"/>
        </w:rPr>
        <w:t>печеньками</w:t>
      </w:r>
      <w:proofErr w:type="spellEnd"/>
      <w:r w:rsidRPr="00B56F6A">
        <w:rPr>
          <w:rFonts w:ascii="Times New Roman" w:hAnsi="Times New Roman"/>
          <w:sz w:val="28"/>
          <w:szCs w:val="28"/>
        </w:rPr>
        <w:t>, стремясь поскорее сесть за учебники. Сытная и здоровая пища нужна не только чтобы бегать и прыгать, но и чтобы думать! Желательно есть 5 раз в день: 3 раза — основные приёмы пищи, 2 раза — перекусы. Тёмный шоколад, сухофрукты и орехи отлично стимулируют мыслительную деятельность.</w:t>
      </w:r>
    </w:p>
    <w:p w:rsidR="00B56F6A" w:rsidRPr="00B56F6A" w:rsidRDefault="00B56F6A" w:rsidP="00B56F6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Прогулки и физическая активность. Длительная прогулка в лесу, пробежка или зарядка — то, что доктор прописал. Это помогает отвлечься, расслабиться и спокойно уснуть в конце дня с ощущением приятной усталости.</w:t>
      </w:r>
    </w:p>
    <w:p w:rsidR="00B56F6A" w:rsidRPr="00B56F6A" w:rsidRDefault="00B56F6A" w:rsidP="00B56F6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Делай перерывы. Внимание любого человека довольно быстро начинает рассеиваться, и это нормально: так устроен мозг. Ученику средней школы рекомендуется делать перерыв каждые полчаса, а старшему школьнику — каждые 45–60 минут. Но перерыв — это не обязательно просмотр сериала или какое-то длительное занятие. Помыть посуду, сделать зарядку, посмотреть несколько минут в окно — всё это тоже даст отдых мозгу. Любая смена деятельности отлично подойдёт.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t>А как же хобби, компьютерные игры и просмотр кино?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Конечно, и они очень даже нужны! Просмотр любимого шоу или даже компьютерная игра могут оказаться как нельзя кстати. Самый важный принцип здесь: чередуй мыслительную активность и отдых. Не нужно делать так, что в субботу ты только отдыхаешь, а в воскресенье 15 часов сидишь, не разгибаясь, над учебниками. Это только повредит делу. 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Нужно выучить 15 вопросов? Тогда сделай так: подготовь 5 вопросов, посмотри серию сериала, поиграй 1 час в компьютерную игру или в хоккей во дворе, и так 3 раза. Ты не слишком устанешь от учёбы и всё успеешь. 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lastRenderedPageBreak/>
        <w:t>Ладно, с сериалами всё понятно: серия закончилась — иду учиться дальше. А как не уйти с головой в компьютерную игру, ВК или хобби? </w:t>
      </w:r>
    </w:p>
    <w:p w:rsidR="00B56F6A" w:rsidRPr="00B56F6A" w:rsidRDefault="00B56F6A" w:rsidP="006F0535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 xml:space="preserve">Ставь на телефоне или на смарт-часах таймер на 60 минут или проси родителей напомнить тебе вернуться к учёбе. Также можно установить специальный </w:t>
      </w:r>
      <w:proofErr w:type="spellStart"/>
      <w:r w:rsidRPr="00B56F6A">
        <w:rPr>
          <w:rFonts w:ascii="Times New Roman" w:hAnsi="Times New Roman"/>
          <w:sz w:val="28"/>
          <w:szCs w:val="28"/>
        </w:rPr>
        <w:t>блокировщик</w:t>
      </w:r>
      <w:proofErr w:type="spellEnd"/>
      <w:r w:rsidRPr="00B56F6A">
        <w:rPr>
          <w:rFonts w:ascii="Times New Roman" w:hAnsi="Times New Roman"/>
          <w:sz w:val="28"/>
          <w:szCs w:val="28"/>
        </w:rPr>
        <w:t xml:space="preserve"> приложений: спустя определённое количество времени система закроет тебе доступ в </w:t>
      </w:r>
      <w:proofErr w:type="spellStart"/>
      <w:r w:rsidRPr="00B56F6A">
        <w:rPr>
          <w:rFonts w:ascii="Times New Roman" w:hAnsi="Times New Roman"/>
          <w:sz w:val="28"/>
          <w:szCs w:val="28"/>
        </w:rPr>
        <w:t>Instagram</w:t>
      </w:r>
      <w:proofErr w:type="spellEnd"/>
      <w:r w:rsidRPr="00B56F6A">
        <w:rPr>
          <w:rFonts w:ascii="Times New Roman" w:hAnsi="Times New Roman"/>
          <w:sz w:val="28"/>
          <w:szCs w:val="28"/>
        </w:rPr>
        <w:t>, ВК или игру.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b/>
          <w:bCs/>
          <w:sz w:val="28"/>
          <w:szCs w:val="28"/>
        </w:rPr>
        <w:t>А что с друзьями?</w:t>
      </w:r>
    </w:p>
    <w:p w:rsidR="00B56F6A" w:rsidRPr="00B56F6A" w:rsidRDefault="00B56F6A" w:rsidP="006F0535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 xml:space="preserve">Общение с друзьями тоже не под </w:t>
      </w:r>
      <w:r w:rsidR="006F0535">
        <w:rPr>
          <w:rFonts w:ascii="Times New Roman" w:hAnsi="Times New Roman"/>
          <w:sz w:val="28"/>
          <w:szCs w:val="28"/>
        </w:rPr>
        <w:t xml:space="preserve">запретом! Наоборот, они помогут </w:t>
      </w:r>
      <w:r w:rsidRPr="00B56F6A">
        <w:rPr>
          <w:rFonts w:ascii="Times New Roman" w:hAnsi="Times New Roman"/>
          <w:sz w:val="28"/>
          <w:szCs w:val="28"/>
        </w:rPr>
        <w:t xml:space="preserve">подготовиться. Если тебе тяжело писать конспекты всех 15 вопросов, привлеки одноклассников. Если вас трое, пусть каждый напишет по 5 вопросов, которые лучше всего знает. Потом соберитесь вместе и сделайте следующее: каждый должен рассказать наизусть три самые сложные для него темы. А двое других пусть внимательно слушают и выступают в роли суровых судей. Такой метод даже эффективнее, чем просто написание конспектов. Мы лучше всего запоминаем то, что рассказываем кому-то. Можно устроить викторину, где победитель получит шоколадку или новую игру. Также такую встречу можно провести в </w:t>
      </w:r>
      <w:proofErr w:type="spellStart"/>
      <w:r w:rsidRPr="00B56F6A">
        <w:rPr>
          <w:rFonts w:ascii="Times New Roman" w:hAnsi="Times New Roman"/>
          <w:sz w:val="28"/>
          <w:szCs w:val="28"/>
        </w:rPr>
        <w:t>Zoom</w:t>
      </w:r>
      <w:proofErr w:type="spellEnd"/>
      <w:r w:rsidRPr="00B56F6A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56F6A">
        <w:rPr>
          <w:rFonts w:ascii="Times New Roman" w:hAnsi="Times New Roman"/>
          <w:sz w:val="28"/>
          <w:szCs w:val="28"/>
        </w:rPr>
        <w:t>Skype</w:t>
      </w:r>
      <w:proofErr w:type="spellEnd"/>
      <w:r w:rsidRPr="00B56F6A">
        <w:rPr>
          <w:rFonts w:ascii="Times New Roman" w:hAnsi="Times New Roman"/>
          <w:sz w:val="28"/>
          <w:szCs w:val="28"/>
        </w:rPr>
        <w:t>. Если не хочешь готовиться с друзьями, привлеки родителей или братьев и сестёр.</w:t>
      </w:r>
    </w:p>
    <w:p w:rsidR="00B56F6A" w:rsidRPr="00B56F6A" w:rsidRDefault="00B56F6A" w:rsidP="006F0535">
      <w:pPr>
        <w:ind w:firstLine="708"/>
        <w:rPr>
          <w:rFonts w:ascii="Times New Roman" w:hAnsi="Times New Roman"/>
          <w:sz w:val="28"/>
          <w:szCs w:val="28"/>
        </w:rPr>
      </w:pPr>
      <w:r w:rsidRPr="00B56F6A">
        <w:rPr>
          <w:rFonts w:ascii="Times New Roman" w:hAnsi="Times New Roman"/>
          <w:sz w:val="28"/>
          <w:szCs w:val="28"/>
        </w:rPr>
        <w:t>Итак, подготовка к итоговым контрольным — это не обязательно кошмар, бессонные ночи и дикий стресс. Можно эффективно подготовиться в размеренном темпе и игровой форме, не забывая при этом о любимом хобби, сериале и друзьях. Просто следуй нашим простым советам, не забывай тщательно планировать время и делать перерывы.</w:t>
      </w:r>
      <w:r w:rsidRPr="00B56F6A">
        <w:rPr>
          <w:rFonts w:ascii="Times New Roman" w:hAnsi="Times New Roman"/>
          <w:sz w:val="28"/>
          <w:szCs w:val="28"/>
        </w:rPr>
        <w:br/>
        <w:t> </w:t>
      </w:r>
    </w:p>
    <w:p w:rsidR="00B56F6A" w:rsidRPr="00B56F6A" w:rsidRDefault="00B56F6A" w:rsidP="00B56F6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56F6A" w:rsidRPr="00B56F6A" w:rsidSect="00B56F6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63DC1"/>
    <w:multiLevelType w:val="multilevel"/>
    <w:tmpl w:val="D118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D398E"/>
    <w:multiLevelType w:val="multilevel"/>
    <w:tmpl w:val="961C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716DE"/>
    <w:multiLevelType w:val="multilevel"/>
    <w:tmpl w:val="079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6A"/>
    <w:rsid w:val="00481D95"/>
    <w:rsid w:val="006F0535"/>
    <w:rsid w:val="00B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6321D-8189-49A8-AD08-8678330B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novosti/akcii-i-novosti-za-2020-god/stati-i-novosti-za-12-2020/kak-podgotovitsya-k-itogovym-kontroln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2020-12-20T17:25:00Z</dcterms:created>
  <dcterms:modified xsi:type="dcterms:W3CDTF">2020-12-20T17:40:00Z</dcterms:modified>
</cp:coreProperties>
</file>